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3A394" w14:textId="77777777" w:rsidR="003A2A05" w:rsidRPr="003A2A05" w:rsidRDefault="00CF61E5" w:rsidP="003A2A05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0A2001" wp14:editId="0F7A9651">
            <wp:simplePos x="0" y="0"/>
            <wp:positionH relativeFrom="column">
              <wp:posOffset>-733425</wp:posOffset>
            </wp:positionH>
            <wp:positionV relativeFrom="paragraph">
              <wp:posOffset>-114300</wp:posOffset>
            </wp:positionV>
            <wp:extent cx="225742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09" y="21509"/>
                <wp:lineTo x="21509" y="0"/>
                <wp:lineTo x="0" y="0"/>
              </wp:wrapPolygon>
            </wp:wrapTight>
            <wp:docPr id="2" name="Picture 2" descr="Image result for nick kolar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ick kolar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A05" w:rsidRPr="003A2A05">
        <w:rPr>
          <w:b/>
          <w:sz w:val="36"/>
          <w:szCs w:val="36"/>
          <w:u w:val="single"/>
        </w:rPr>
        <w:t xml:space="preserve">Nick </w:t>
      </w:r>
      <w:proofErr w:type="spellStart"/>
      <w:r w:rsidR="003A2A05" w:rsidRPr="003A2A05">
        <w:rPr>
          <w:b/>
          <w:sz w:val="36"/>
          <w:szCs w:val="36"/>
          <w:u w:val="single"/>
        </w:rPr>
        <w:t>Kolarac</w:t>
      </w:r>
      <w:proofErr w:type="spellEnd"/>
      <w:r w:rsidR="003A2A05" w:rsidRPr="003A2A05">
        <w:rPr>
          <w:b/>
          <w:sz w:val="36"/>
          <w:szCs w:val="36"/>
          <w:u w:val="single"/>
        </w:rPr>
        <w:t xml:space="preserve"> </w:t>
      </w:r>
      <w:r w:rsidR="000F16C2">
        <w:rPr>
          <w:b/>
          <w:sz w:val="36"/>
          <w:szCs w:val="36"/>
          <w:u w:val="single"/>
        </w:rPr>
        <w:t xml:space="preserve">Pro </w:t>
      </w:r>
      <w:r w:rsidR="003A2A05" w:rsidRPr="003A2A05">
        <w:rPr>
          <w:b/>
          <w:sz w:val="36"/>
          <w:szCs w:val="36"/>
          <w:u w:val="single"/>
        </w:rPr>
        <w:t>Soccer CV</w:t>
      </w:r>
    </w:p>
    <w:p w14:paraId="7EE726EC" w14:textId="39A166CE" w:rsidR="003A2A05" w:rsidRDefault="005846A1" w:rsidP="003A2A05">
      <w:pPr>
        <w:spacing w:after="0" w:line="240" w:lineRule="auto"/>
        <w:jc w:val="center"/>
      </w:pPr>
      <w:r>
        <w:t xml:space="preserve">Winger, </w:t>
      </w:r>
      <w:proofErr w:type="spellStart"/>
      <w:r>
        <w:t>Def</w:t>
      </w:r>
      <w:proofErr w:type="spellEnd"/>
      <w:r>
        <w:t>/</w:t>
      </w:r>
      <w:proofErr w:type="spellStart"/>
      <w:r>
        <w:t>Att</w:t>
      </w:r>
      <w:proofErr w:type="spellEnd"/>
      <w:r>
        <w:t xml:space="preserve"> Mid </w:t>
      </w:r>
      <w:r w:rsidR="003A2A05">
        <w:t xml:space="preserve">5’9” 160 </w:t>
      </w:r>
      <w:proofErr w:type="spellStart"/>
      <w:r w:rsidR="003A2A05">
        <w:t>lbs</w:t>
      </w:r>
      <w:proofErr w:type="spellEnd"/>
      <w:r w:rsidR="003A2A05">
        <w:t>/ 175cm, 72kg</w:t>
      </w:r>
      <w:r>
        <w:t xml:space="preserve"> / Age: 24</w:t>
      </w:r>
    </w:p>
    <w:p w14:paraId="04CD3ADA" w14:textId="00600926" w:rsidR="00423114" w:rsidRDefault="00423114" w:rsidP="003A2A05">
      <w:pPr>
        <w:spacing w:after="0" w:line="240" w:lineRule="auto"/>
        <w:jc w:val="center"/>
      </w:pPr>
      <w:r>
        <w:t xml:space="preserve">Signed pro contract </w:t>
      </w:r>
      <w:r w:rsidR="00CF61E5">
        <w:t xml:space="preserve">Pittsburgh </w:t>
      </w:r>
      <w:proofErr w:type="spellStart"/>
      <w:r w:rsidR="00CF61E5">
        <w:t>Riverhounds</w:t>
      </w:r>
      <w:proofErr w:type="spellEnd"/>
      <w:r w:rsidR="00CF61E5">
        <w:t xml:space="preserve"> </w:t>
      </w:r>
      <w:r w:rsidR="005846A1">
        <w:t xml:space="preserve">2 years </w:t>
      </w:r>
      <w:r w:rsidR="00CF61E5">
        <w:t>(USL) 15’</w:t>
      </w:r>
      <w:r w:rsidR="005846A1">
        <w:t>-16’</w:t>
      </w:r>
    </w:p>
    <w:p w14:paraId="50576E46" w14:textId="6399FCA8" w:rsidR="003A2A05" w:rsidRDefault="005846A1" w:rsidP="003A2A05">
      <w:pPr>
        <w:spacing w:after="0" w:line="240" w:lineRule="auto"/>
        <w:jc w:val="center"/>
      </w:pPr>
      <w:r>
        <w:t xml:space="preserve">Signed </w:t>
      </w:r>
      <w:r w:rsidR="003A2A05">
        <w:t>contract with Philadelphia Fury (ASL) 14’</w:t>
      </w:r>
    </w:p>
    <w:p w14:paraId="452E4C4B" w14:textId="77777777" w:rsidR="003A2A05" w:rsidRDefault="003A2A05" w:rsidP="003A2A05">
      <w:pPr>
        <w:spacing w:after="0" w:line="240" w:lineRule="auto"/>
        <w:jc w:val="center"/>
      </w:pPr>
      <w:r>
        <w:t>National PDL Champion with Michigan Bucks 14’</w:t>
      </w:r>
    </w:p>
    <w:p w14:paraId="1C31C36C" w14:textId="77777777" w:rsidR="003A2A05" w:rsidRDefault="003A2A05" w:rsidP="003A2A05">
      <w:pPr>
        <w:spacing w:after="0" w:line="240" w:lineRule="auto"/>
        <w:jc w:val="center"/>
      </w:pPr>
      <w:r>
        <w:t>Saint Francis University (PA) Division 1 NCAA</w:t>
      </w:r>
    </w:p>
    <w:p w14:paraId="3C22C879" w14:textId="1A6B6A80" w:rsidR="003A2A05" w:rsidRDefault="003A2A05" w:rsidP="003A2A05">
      <w:pPr>
        <w:spacing w:after="0" w:line="240" w:lineRule="auto"/>
        <w:jc w:val="center"/>
      </w:pPr>
      <w:r>
        <w:t>Michigan Bucks PDL</w:t>
      </w:r>
      <w:r w:rsidR="00326909">
        <w:t xml:space="preserve"> 14’</w:t>
      </w:r>
      <w:r>
        <w:t>/IMG ACADEMY PDL</w:t>
      </w:r>
      <w:r w:rsidR="00326909">
        <w:t xml:space="preserve"> 13’</w:t>
      </w:r>
      <w:r w:rsidR="00A16EFB">
        <w:t xml:space="preserve"> </w:t>
      </w:r>
      <w:bookmarkStart w:id="0" w:name="_GoBack"/>
      <w:bookmarkEnd w:id="0"/>
    </w:p>
    <w:p w14:paraId="1D719350" w14:textId="77777777" w:rsidR="003A2A05" w:rsidRDefault="003A2A05" w:rsidP="003A2A05">
      <w:pPr>
        <w:spacing w:after="0" w:line="240" w:lineRule="auto"/>
        <w:jc w:val="center"/>
      </w:pPr>
      <w:r>
        <w:t>MLS Combine Alternate 14’/USL Combine Attendee 14’</w:t>
      </w:r>
    </w:p>
    <w:p w14:paraId="292D373C" w14:textId="77777777" w:rsidR="003A2A05" w:rsidRDefault="003A2A05" w:rsidP="003A2A05">
      <w:pPr>
        <w:spacing w:after="0" w:line="240" w:lineRule="auto"/>
        <w:jc w:val="center"/>
      </w:pPr>
      <w:r>
        <w:t>Trials: Colorado Rapids, Real Salt L</w:t>
      </w:r>
      <w:r w:rsidR="00423114">
        <w:t>ake both (MLS)</w:t>
      </w:r>
      <w:r>
        <w:t xml:space="preserve"> contract offered by </w:t>
      </w:r>
      <w:proofErr w:type="spellStart"/>
      <w:r>
        <w:t>Tindastoll</w:t>
      </w:r>
      <w:proofErr w:type="spellEnd"/>
      <w:r>
        <w:t xml:space="preserve"> FC in Icelandic Premier League</w:t>
      </w:r>
    </w:p>
    <w:p w14:paraId="46ACC41A" w14:textId="6B3A60D3" w:rsidR="003A2A05" w:rsidRDefault="003A2A05" w:rsidP="003A2A05">
      <w:pPr>
        <w:spacing w:after="0" w:line="240" w:lineRule="auto"/>
        <w:jc w:val="center"/>
      </w:pPr>
    </w:p>
    <w:p w14:paraId="20C0DD7C" w14:textId="77777777" w:rsidR="00AF4C48" w:rsidRDefault="00AF4C48" w:rsidP="003A2A05">
      <w:pPr>
        <w:spacing w:after="0" w:line="240" w:lineRule="auto"/>
        <w:jc w:val="center"/>
      </w:pPr>
    </w:p>
    <w:p w14:paraId="21FD951F" w14:textId="0AEA0DB1" w:rsidR="00AF4C48" w:rsidRPr="00AF4C48" w:rsidRDefault="00AF4C48" w:rsidP="00AF4C48">
      <w:pPr>
        <w:spacing w:after="0" w:line="240" w:lineRule="auto"/>
      </w:pPr>
      <w:r>
        <w:rPr>
          <w:b/>
          <w:u w:val="single"/>
        </w:rPr>
        <w:t xml:space="preserve">Pittsburgh </w:t>
      </w:r>
      <w:proofErr w:type="spellStart"/>
      <w:r>
        <w:rPr>
          <w:b/>
          <w:u w:val="single"/>
        </w:rPr>
        <w:t>Riverhounds</w:t>
      </w:r>
      <w:proofErr w:type="spellEnd"/>
      <w:r>
        <w:rPr>
          <w:b/>
          <w:u w:val="single"/>
        </w:rPr>
        <w:t xml:space="preserve"> (USL) Dec14’-Oct16’- </w:t>
      </w:r>
      <w:r>
        <w:t>Two years wit</w:t>
      </w:r>
      <w:r w:rsidR="00B36E6C">
        <w:t xml:space="preserve">h the </w:t>
      </w:r>
      <w:proofErr w:type="spellStart"/>
      <w:r w:rsidR="00B36E6C">
        <w:t>Riverhounds</w:t>
      </w:r>
      <w:proofErr w:type="spellEnd"/>
      <w:r w:rsidR="00B36E6C">
        <w:t xml:space="preserve"> appeared in 12</w:t>
      </w:r>
      <w:r>
        <w:t xml:space="preserve"> matches for the ho</w:t>
      </w:r>
      <w:r w:rsidR="00213289">
        <w:t xml:space="preserve">unds with 2 starts. Played in matches as right back, holding mid, and winger. </w:t>
      </w:r>
    </w:p>
    <w:p w14:paraId="6CEBE1F9" w14:textId="77777777" w:rsidR="000F16C2" w:rsidRDefault="000F16C2" w:rsidP="003A2A05">
      <w:pPr>
        <w:spacing w:after="0" w:line="240" w:lineRule="auto"/>
        <w:jc w:val="center"/>
      </w:pPr>
    </w:p>
    <w:p w14:paraId="30490711" w14:textId="4E31957B" w:rsidR="000F16C2" w:rsidRDefault="000F16C2" w:rsidP="000F16C2">
      <w:pPr>
        <w:spacing w:after="0" w:line="240" w:lineRule="auto"/>
      </w:pPr>
      <w:r w:rsidRPr="000F16C2">
        <w:rPr>
          <w:b/>
          <w:u w:val="single"/>
        </w:rPr>
        <w:t>Philadelphia Fury</w:t>
      </w:r>
      <w:r w:rsidR="00AF4C48">
        <w:rPr>
          <w:b/>
          <w:u w:val="single"/>
        </w:rPr>
        <w:t xml:space="preserve"> (</w:t>
      </w:r>
      <w:r w:rsidR="00DD3EA6">
        <w:rPr>
          <w:b/>
          <w:u w:val="single"/>
        </w:rPr>
        <w:t>ASL)</w:t>
      </w:r>
      <w:r w:rsidR="00AF4C48">
        <w:rPr>
          <w:b/>
          <w:u w:val="single"/>
        </w:rPr>
        <w:t xml:space="preserve"> Aug-Nov </w:t>
      </w:r>
      <w:r w:rsidRPr="000F16C2">
        <w:rPr>
          <w:b/>
          <w:u w:val="single"/>
        </w:rPr>
        <w:t xml:space="preserve">14 </w:t>
      </w:r>
      <w:r w:rsidR="00AF4C48">
        <w:rPr>
          <w:b/>
          <w:u w:val="single"/>
        </w:rPr>
        <w:t>‘</w:t>
      </w:r>
      <w:r>
        <w:rPr>
          <w:b/>
          <w:u w:val="single"/>
        </w:rPr>
        <w:t xml:space="preserve">– </w:t>
      </w:r>
      <w:r>
        <w:t>Started all 10 games for the Fury playing winger, att</w:t>
      </w:r>
      <w:r w:rsidR="00E25B41">
        <w:t xml:space="preserve">acking midfield, and forward. 4 </w:t>
      </w:r>
      <w:r>
        <w:t xml:space="preserve">goals and 5 assists in 10 games </w:t>
      </w:r>
      <w:proofErr w:type="gramStart"/>
      <w:r w:rsidR="00423114">
        <w:t>was</w:t>
      </w:r>
      <w:proofErr w:type="gramEnd"/>
      <w:r>
        <w:t xml:space="preserve"> 2</w:t>
      </w:r>
      <w:r w:rsidRPr="000F16C2">
        <w:rPr>
          <w:vertAlign w:val="superscript"/>
        </w:rPr>
        <w:t>nd</w:t>
      </w:r>
      <w:r>
        <w:t xml:space="preserve"> on team in goals, 1</w:t>
      </w:r>
      <w:r w:rsidRPr="000F16C2">
        <w:rPr>
          <w:vertAlign w:val="superscript"/>
        </w:rPr>
        <w:t>st</w:t>
      </w:r>
      <w:r w:rsidR="00C4652C">
        <w:t xml:space="preserve"> in team on assists.</w:t>
      </w:r>
    </w:p>
    <w:p w14:paraId="7CA0E985" w14:textId="77777777" w:rsidR="00C4652C" w:rsidRDefault="00C4652C" w:rsidP="000F16C2">
      <w:pPr>
        <w:spacing w:after="0" w:line="240" w:lineRule="auto"/>
      </w:pPr>
    </w:p>
    <w:tbl>
      <w:tblPr>
        <w:tblpPr w:leftFromText="180" w:rightFromText="180" w:vertAnchor="page" w:horzAnchor="page" w:tblpX="2176" w:tblpY="9361"/>
        <w:tblW w:w="6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55"/>
        <w:gridCol w:w="600"/>
        <w:gridCol w:w="600"/>
        <w:gridCol w:w="937"/>
        <w:gridCol w:w="882"/>
        <w:gridCol w:w="859"/>
      </w:tblGrid>
      <w:tr w:rsidR="00CC2F06" w:rsidRPr="003A2A05" w14:paraId="06C0FC78" w14:textId="77777777" w:rsidTr="00CC2F06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14:paraId="548B802C" w14:textId="4BF4B742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CAREER STATS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 at S</w:t>
            </w:r>
            <w:r w:rsidR="00EF5A1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aint Francis University</w:t>
            </w:r>
          </w:p>
        </w:tc>
      </w:tr>
      <w:tr w:rsidR="00CC2F06" w:rsidRPr="003A2A05" w14:paraId="1C4F596B" w14:textId="77777777" w:rsidTr="00CC2F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00"/>
            <w:vAlign w:val="center"/>
            <w:hideMark/>
          </w:tcPr>
          <w:p w14:paraId="34A22AF6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Season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00"/>
            <w:vAlign w:val="center"/>
            <w:hideMark/>
          </w:tcPr>
          <w:p w14:paraId="4C56EF04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GP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00"/>
            <w:vAlign w:val="center"/>
            <w:hideMark/>
          </w:tcPr>
          <w:p w14:paraId="3E1C4984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00"/>
            <w:vAlign w:val="center"/>
            <w:hideMark/>
          </w:tcPr>
          <w:p w14:paraId="5E3D175B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00"/>
            <w:vAlign w:val="center"/>
            <w:hideMark/>
          </w:tcPr>
          <w:p w14:paraId="68B5E60F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00"/>
            <w:vAlign w:val="center"/>
            <w:hideMark/>
          </w:tcPr>
          <w:p w14:paraId="2547ABC9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GW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00"/>
            <w:vAlign w:val="center"/>
            <w:hideMark/>
          </w:tcPr>
          <w:p w14:paraId="49960BCB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SH</w:t>
            </w:r>
          </w:p>
        </w:tc>
      </w:tr>
      <w:tr w:rsidR="00CC2F06" w:rsidRPr="003A2A05" w14:paraId="25590180" w14:textId="77777777" w:rsidTr="00CC2F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61C37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52240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FDAE5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D87E4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303AE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0F97D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FEAA1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CC2F06" w:rsidRPr="003A2A05" w14:paraId="7CC71CAB" w14:textId="77777777" w:rsidTr="00CC2F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B4B43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33948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9673B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A27D0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62730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A20FF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0B832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CC2F06" w:rsidRPr="003A2A05" w14:paraId="01F08F20" w14:textId="77777777" w:rsidTr="00CC2F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3C966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242DF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C1F62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CB930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91DF7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F30B2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BFDB4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CC2F06" w:rsidRPr="003A2A05" w14:paraId="176AAE64" w14:textId="77777777" w:rsidTr="00CC2F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F82F7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FE405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B7DAF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16004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D5132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0B98A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ABCD2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CC2F06" w:rsidRPr="003A2A05" w14:paraId="4D885F1F" w14:textId="77777777" w:rsidTr="00CC2F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0ED98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7D410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1665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AFD74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A2008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BCB64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6982A" w14:textId="77777777" w:rsidR="00CC2F06" w:rsidRPr="003A2A05" w:rsidRDefault="00CC2F06" w:rsidP="00CC2F06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2A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186</w:t>
            </w:r>
          </w:p>
        </w:tc>
      </w:tr>
    </w:tbl>
    <w:p w14:paraId="442B850F" w14:textId="6DA8CC54" w:rsidR="00C4652C" w:rsidRPr="000F16C2" w:rsidRDefault="00C4652C" w:rsidP="00220F2B">
      <w:r w:rsidRPr="00C4652C">
        <w:rPr>
          <w:b/>
          <w:u w:val="single"/>
        </w:rPr>
        <w:t xml:space="preserve">Michigan Bucks </w:t>
      </w:r>
      <w:r w:rsidR="00AF4C48">
        <w:rPr>
          <w:b/>
          <w:u w:val="single"/>
        </w:rPr>
        <w:t xml:space="preserve">(USL) </w:t>
      </w:r>
      <w:r>
        <w:rPr>
          <w:b/>
          <w:u w:val="single"/>
        </w:rPr>
        <w:t>May-Aug</w:t>
      </w:r>
      <w:r w:rsidR="00AF4C48">
        <w:rPr>
          <w:b/>
          <w:u w:val="single"/>
        </w:rPr>
        <w:t xml:space="preserve"> 14’</w:t>
      </w:r>
      <w:r>
        <w:t xml:space="preserve"> – National PDL Champion started 17 of 18 games played winger, defensive and attacking midfield had 1 goal and 5 assists. Helped the Bucks have the least goals scored against in PDL with 9 and the most goals scored with 53.</w:t>
      </w:r>
    </w:p>
    <w:p w14:paraId="549C6019" w14:textId="77777777" w:rsidR="000F16C2" w:rsidRDefault="000F16C2" w:rsidP="000F16C2">
      <w:pPr>
        <w:spacing w:after="0" w:line="240" w:lineRule="auto"/>
      </w:pPr>
    </w:p>
    <w:p w14:paraId="03B5F644" w14:textId="006A6D28" w:rsidR="00CC2F06" w:rsidRDefault="00CC2F06" w:rsidP="003A2A05">
      <w:r w:rsidRPr="00E45E1E">
        <w:rPr>
          <w:b/>
          <w:u w:val="single"/>
        </w:rPr>
        <w:t>Saint Francis University 10’-14’</w:t>
      </w:r>
      <w:r>
        <w:rPr>
          <w:b/>
        </w:rPr>
        <w:t xml:space="preserve"> – </w:t>
      </w:r>
      <w:r>
        <w:t xml:space="preserve">3 time all </w:t>
      </w:r>
      <w:r w:rsidR="00787561">
        <w:t xml:space="preserve">NEC </w:t>
      </w:r>
      <w:r>
        <w:t>conference award winner, 2 time All</w:t>
      </w:r>
      <w:r w:rsidR="00787561">
        <w:t xml:space="preserve"> North Atlantic</w:t>
      </w:r>
      <w:r>
        <w:t xml:space="preserve"> Region winner, led team in p</w:t>
      </w:r>
      <w:r w:rsidR="00787561">
        <w:t xml:space="preserve">oints junior and senior season. </w:t>
      </w:r>
      <w:proofErr w:type="gramStart"/>
      <w:r w:rsidR="00787561">
        <w:t>Top 10 in the nation in goals and points in 2013.</w:t>
      </w:r>
      <w:proofErr w:type="gramEnd"/>
      <w:r w:rsidR="00787561">
        <w:t xml:space="preserve"> 2 time captain and </w:t>
      </w:r>
      <w:proofErr w:type="gramStart"/>
      <w:r w:rsidR="00787561">
        <w:t>4 year</w:t>
      </w:r>
      <w:proofErr w:type="gramEnd"/>
      <w:r w:rsidR="00787561">
        <w:t xml:space="preserve"> starter. </w:t>
      </w:r>
    </w:p>
    <w:p w14:paraId="448384A6" w14:textId="77777777" w:rsidR="00787561" w:rsidRPr="00787561" w:rsidRDefault="00787561" w:rsidP="003A2A05"/>
    <w:p w14:paraId="233A0A91" w14:textId="77777777" w:rsidR="00CC2F06" w:rsidRDefault="00CC2F06" w:rsidP="003A2A05">
      <w:pPr>
        <w:rPr>
          <w:b/>
        </w:rPr>
      </w:pPr>
    </w:p>
    <w:p w14:paraId="04B41626" w14:textId="77777777" w:rsidR="00CC2F06" w:rsidRDefault="00CC2F06" w:rsidP="003A2A05">
      <w:pPr>
        <w:rPr>
          <w:b/>
        </w:rPr>
      </w:pPr>
    </w:p>
    <w:p w14:paraId="0BC26F7F" w14:textId="77777777" w:rsidR="00CC2F06" w:rsidRDefault="00CC2F06" w:rsidP="003A2A05">
      <w:pPr>
        <w:rPr>
          <w:b/>
        </w:rPr>
      </w:pPr>
    </w:p>
    <w:p w14:paraId="3D3C1DC0" w14:textId="77777777" w:rsidR="00CC2F06" w:rsidRDefault="00CC2F06" w:rsidP="003A2A05">
      <w:pPr>
        <w:rPr>
          <w:b/>
        </w:rPr>
      </w:pPr>
    </w:p>
    <w:p w14:paraId="464E1495" w14:textId="77777777" w:rsidR="00CC2F06" w:rsidRDefault="00CC2F06" w:rsidP="003A2A05">
      <w:pPr>
        <w:rPr>
          <w:b/>
        </w:rPr>
      </w:pPr>
    </w:p>
    <w:p w14:paraId="6338112F" w14:textId="01557BDE" w:rsidR="003A2A05" w:rsidRDefault="00E45E1E" w:rsidP="003A2A05">
      <w:r w:rsidRPr="00E45E1E">
        <w:rPr>
          <w:b/>
          <w:u w:val="single"/>
        </w:rPr>
        <w:t>I</w:t>
      </w:r>
      <w:r w:rsidR="003A2A05" w:rsidRPr="00E45E1E">
        <w:rPr>
          <w:b/>
          <w:u w:val="single"/>
        </w:rPr>
        <w:t>MG Academy PDL (2013)</w:t>
      </w:r>
      <w:r w:rsidR="003A2A05">
        <w:t xml:space="preserve"> – Played Central Midfield, Winger for IMG PDL team started 10 out of 14 games had 3 assist and 22 shots.</w:t>
      </w:r>
    </w:p>
    <w:p w14:paraId="78F81F9F" w14:textId="77777777" w:rsidR="003A2A05" w:rsidRDefault="003A2A05" w:rsidP="003A2A05">
      <w:r w:rsidRPr="00E45E1E">
        <w:rPr>
          <w:b/>
          <w:u w:val="single"/>
        </w:rPr>
        <w:t>Youth</w:t>
      </w:r>
      <w:r>
        <w:t xml:space="preserve"> – Region 1 ODP team traveled to Italy. Led the nation in assists for high school players my senior year with 36 in one season. Century United Club 7 year’s state cup champs twice, multiple tournament winners. </w:t>
      </w:r>
      <w:proofErr w:type="gramStart"/>
      <w:r>
        <w:t>MVP of high school 3 years in a row, MVP of Century United 2 years in a row.</w:t>
      </w:r>
      <w:proofErr w:type="gramEnd"/>
      <w:r>
        <w:t xml:space="preserve"> Ranked as 4th recruit to come out of Pennsylvania for </w:t>
      </w:r>
      <w:proofErr w:type="spellStart"/>
      <w:r>
        <w:t>TopDrawerSoccer</w:t>
      </w:r>
      <w:proofErr w:type="spellEnd"/>
      <w:r>
        <w:t>.</w:t>
      </w:r>
    </w:p>
    <w:p w14:paraId="61E21803" w14:textId="77777777" w:rsidR="007D09AA" w:rsidRPr="007D09AA" w:rsidRDefault="007D09AA" w:rsidP="003A2A05">
      <w:proofErr w:type="gramStart"/>
      <w:r w:rsidRPr="007E6D03">
        <w:rPr>
          <w:b/>
          <w:u w:val="single"/>
        </w:rPr>
        <w:lastRenderedPageBreak/>
        <w:t>Agent</w:t>
      </w:r>
      <w:r>
        <w:rPr>
          <w:b/>
        </w:rPr>
        <w:t xml:space="preserve">- </w:t>
      </w:r>
      <w:r>
        <w:t>Pete Smith.</w:t>
      </w:r>
      <w:proofErr w:type="gramEnd"/>
      <w:r>
        <w:t xml:space="preserve"> Email: </w:t>
      </w:r>
      <w:hyperlink r:id="rId6" w:history="1">
        <w:r w:rsidRPr="00C0224C">
          <w:rPr>
            <w:rStyle w:val="Hyperlink"/>
          </w:rPr>
          <w:t>PeterJSmith3rd@gmail.com</w:t>
        </w:r>
      </w:hyperlink>
      <w:r>
        <w:t xml:space="preserve"> Phone: 202-423-8860</w:t>
      </w:r>
    </w:p>
    <w:p w14:paraId="39C011AB" w14:textId="77777777" w:rsidR="003A2A05" w:rsidRPr="003A2A05" w:rsidRDefault="003A2A05" w:rsidP="003A2A05">
      <w:pPr>
        <w:rPr>
          <w:b/>
        </w:rPr>
      </w:pPr>
      <w:r w:rsidRPr="003A2A05">
        <w:rPr>
          <w:b/>
        </w:rPr>
        <w:t>References</w:t>
      </w:r>
    </w:p>
    <w:p w14:paraId="18729A26" w14:textId="77777777" w:rsidR="003A2A05" w:rsidRPr="00326909" w:rsidRDefault="00545ABE" w:rsidP="003A2A05">
      <w:pPr>
        <w:rPr>
          <w:u w:val="single"/>
        </w:rPr>
      </w:pPr>
      <w:r>
        <w:rPr>
          <w:u w:val="single"/>
        </w:rPr>
        <w:t>Michael Casper Notre Dame Assistant Coach</w:t>
      </w:r>
    </w:p>
    <w:p w14:paraId="639E86B8" w14:textId="020EC4B0" w:rsidR="003A2A05" w:rsidRDefault="003A2A05" w:rsidP="003A2A05">
      <w:r>
        <w:t>Cell - 814-330-8737</w:t>
      </w:r>
    </w:p>
    <w:p w14:paraId="53A31BE1" w14:textId="77777777" w:rsidR="00CF61E5" w:rsidRDefault="00CF61E5" w:rsidP="003A2A05">
      <w:pPr>
        <w:rPr>
          <w:u w:val="single"/>
        </w:rPr>
      </w:pPr>
      <w:r>
        <w:rPr>
          <w:u w:val="single"/>
        </w:rPr>
        <w:t xml:space="preserve">Mark Steffens Pittsburgh </w:t>
      </w:r>
      <w:proofErr w:type="spellStart"/>
      <w:r>
        <w:rPr>
          <w:u w:val="single"/>
        </w:rPr>
        <w:t>Riverhounds</w:t>
      </w:r>
      <w:proofErr w:type="spellEnd"/>
      <w:r>
        <w:rPr>
          <w:u w:val="single"/>
        </w:rPr>
        <w:t>/Charlotte Eagles Coach</w:t>
      </w:r>
    </w:p>
    <w:p w14:paraId="33717B2E" w14:textId="77777777" w:rsidR="00CF61E5" w:rsidRPr="00CF61E5" w:rsidRDefault="00CF61E5" w:rsidP="003A2A05">
      <w:r>
        <w:t>Cell – 704-737-9227</w:t>
      </w:r>
    </w:p>
    <w:p w14:paraId="238F5187" w14:textId="77777777" w:rsidR="003A2A05" w:rsidRPr="00326909" w:rsidRDefault="003A2A05" w:rsidP="003A2A05">
      <w:pPr>
        <w:rPr>
          <w:u w:val="single"/>
        </w:rPr>
      </w:pPr>
      <w:r w:rsidRPr="00326909">
        <w:rPr>
          <w:u w:val="single"/>
        </w:rPr>
        <w:t>Dave Grey Century United Coach/Duquesne Soccer Coach</w:t>
      </w:r>
    </w:p>
    <w:p w14:paraId="4C377C43" w14:textId="77777777" w:rsidR="003A2A05" w:rsidRDefault="003A2A05" w:rsidP="003A2A05">
      <w:r>
        <w:t>Cell - 412-719-5542</w:t>
      </w:r>
    </w:p>
    <w:p w14:paraId="07A6F67A" w14:textId="77777777" w:rsidR="003A2A05" w:rsidRPr="00326909" w:rsidRDefault="003A2A05" w:rsidP="003A2A05">
      <w:pPr>
        <w:rPr>
          <w:u w:val="single"/>
        </w:rPr>
      </w:pPr>
      <w:r w:rsidRPr="00326909">
        <w:rPr>
          <w:u w:val="single"/>
        </w:rPr>
        <w:t>Gary Parsons Michigan Bucks General Manager</w:t>
      </w:r>
    </w:p>
    <w:p w14:paraId="2B4A5B85" w14:textId="77777777" w:rsidR="003A2A05" w:rsidRDefault="003A2A05" w:rsidP="003A2A05">
      <w:r>
        <w:t>Cell - 248-563-6691</w:t>
      </w:r>
    </w:p>
    <w:p w14:paraId="5EA5D5CE" w14:textId="087DD8F9" w:rsidR="003A2A05" w:rsidRDefault="003A2A05" w:rsidP="003A2A05">
      <w:r>
        <w:t xml:space="preserve">Email - </w:t>
      </w:r>
      <w:hyperlink r:id="rId7" w:history="1">
        <w:r w:rsidR="006B0894" w:rsidRPr="00F15208">
          <w:rPr>
            <w:rStyle w:val="Hyperlink"/>
          </w:rPr>
          <w:t>parsons@oakland.edu</w:t>
        </w:r>
      </w:hyperlink>
    </w:p>
    <w:p w14:paraId="0B9C3D87" w14:textId="26D1B1F1" w:rsidR="006B0894" w:rsidRDefault="006B0894" w:rsidP="003A2A05">
      <w:pPr>
        <w:rPr>
          <w:u w:val="single"/>
        </w:rPr>
      </w:pPr>
      <w:r>
        <w:rPr>
          <w:u w:val="single"/>
        </w:rPr>
        <w:t xml:space="preserve">Josh Rife </w:t>
      </w:r>
      <w:proofErr w:type="spellStart"/>
      <w:r>
        <w:rPr>
          <w:u w:val="single"/>
        </w:rPr>
        <w:t>Riverhounds</w:t>
      </w:r>
      <w:proofErr w:type="spellEnd"/>
      <w:r>
        <w:rPr>
          <w:u w:val="single"/>
        </w:rPr>
        <w:t xml:space="preserve"> Assistant Coach/Liberty soccer coach</w:t>
      </w:r>
    </w:p>
    <w:p w14:paraId="5EF98E37" w14:textId="6E40FA6F" w:rsidR="006B0894" w:rsidRDefault="006B0894" w:rsidP="003A2A05">
      <w:r>
        <w:t>Cell – 812-219-2143</w:t>
      </w:r>
    </w:p>
    <w:p w14:paraId="4DD47846" w14:textId="75C8611D" w:rsidR="006B0894" w:rsidRPr="006B0894" w:rsidRDefault="006B0894" w:rsidP="003A2A05">
      <w:r>
        <w:t>Email – jjrife@liberty.edu</w:t>
      </w:r>
    </w:p>
    <w:p w14:paraId="1B082D89" w14:textId="77777777" w:rsidR="003A2A05" w:rsidRPr="003A2A05" w:rsidRDefault="003A2A05" w:rsidP="003A2A05">
      <w:pPr>
        <w:rPr>
          <w:b/>
        </w:rPr>
      </w:pPr>
      <w:r w:rsidRPr="003A2A05">
        <w:rPr>
          <w:b/>
        </w:rPr>
        <w:t>HIGHLIGHT VIDEOS LINKS</w:t>
      </w:r>
    </w:p>
    <w:p w14:paraId="23C79140" w14:textId="77777777" w:rsidR="003A2A05" w:rsidRPr="00326909" w:rsidRDefault="003A2A05" w:rsidP="003A2A05">
      <w:pPr>
        <w:rPr>
          <w:u w:val="single"/>
        </w:rPr>
      </w:pPr>
      <w:r w:rsidRPr="00326909">
        <w:rPr>
          <w:u w:val="single"/>
        </w:rPr>
        <w:t>Senior year at Saint Francis University 2013</w:t>
      </w:r>
    </w:p>
    <w:p w14:paraId="3A1C0BBB" w14:textId="77777777" w:rsidR="003A2A05" w:rsidRDefault="003A2A05" w:rsidP="003A2A05">
      <w:r>
        <w:t>https://www.youtube.com/watch?v=cJw5bUQ-ylY</w:t>
      </w:r>
    </w:p>
    <w:p w14:paraId="60FAE9B6" w14:textId="77777777" w:rsidR="003A2A05" w:rsidRPr="00326909" w:rsidRDefault="003A2A05" w:rsidP="003A2A05">
      <w:pPr>
        <w:rPr>
          <w:u w:val="single"/>
        </w:rPr>
      </w:pPr>
      <w:r w:rsidRPr="00326909">
        <w:rPr>
          <w:u w:val="single"/>
        </w:rPr>
        <w:t>Junior year at Saint Francis University 2012</w:t>
      </w:r>
    </w:p>
    <w:p w14:paraId="14E4D0B9" w14:textId="77777777" w:rsidR="003A2A05" w:rsidRDefault="003A2A05" w:rsidP="003A2A05">
      <w:r>
        <w:t>https://www.youtube.com/watch?v=gYG04RSmmZE</w:t>
      </w:r>
    </w:p>
    <w:p w14:paraId="29280860" w14:textId="77777777" w:rsidR="003A2A05" w:rsidRPr="00326909" w:rsidRDefault="003A2A05" w:rsidP="003A2A05">
      <w:pPr>
        <w:rPr>
          <w:u w:val="single"/>
        </w:rPr>
      </w:pPr>
      <w:r w:rsidRPr="00326909">
        <w:rPr>
          <w:u w:val="single"/>
        </w:rPr>
        <w:t>USL Pro Combine Highlights</w:t>
      </w:r>
    </w:p>
    <w:p w14:paraId="7FD60311" w14:textId="77777777" w:rsidR="0079180F" w:rsidRDefault="00AF4C48" w:rsidP="003A2A05">
      <w:hyperlink r:id="rId8" w:history="1">
        <w:r w:rsidR="003A2A05" w:rsidRPr="00724D51">
          <w:rPr>
            <w:rStyle w:val="Hyperlink"/>
          </w:rPr>
          <w:t>http://www.youtube.com/watch?v=mniNmU5FTE4&amp;feature=youtu.be</w:t>
        </w:r>
      </w:hyperlink>
    </w:p>
    <w:p w14:paraId="5040AC38" w14:textId="77777777" w:rsidR="003A2A05" w:rsidRPr="00326909" w:rsidRDefault="003A2A05" w:rsidP="003A2A05">
      <w:pPr>
        <w:rPr>
          <w:u w:val="single"/>
        </w:rPr>
      </w:pPr>
      <w:r w:rsidRPr="00326909">
        <w:rPr>
          <w:u w:val="single"/>
        </w:rPr>
        <w:t>First goal as Michigan Buck</w:t>
      </w:r>
    </w:p>
    <w:p w14:paraId="5C1BC2B9" w14:textId="77777777" w:rsidR="003A2A05" w:rsidRDefault="003A2A05" w:rsidP="003A2A05">
      <w:r w:rsidRPr="003A2A05">
        <w:t>https://www.youtube.com/watch?v=6aTjikSNM_E</w:t>
      </w:r>
    </w:p>
    <w:sectPr w:rsidR="003A2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05"/>
    <w:rsid w:val="000F16C2"/>
    <w:rsid w:val="00213289"/>
    <w:rsid w:val="00213683"/>
    <w:rsid w:val="00220F2B"/>
    <w:rsid w:val="00326909"/>
    <w:rsid w:val="003A2A05"/>
    <w:rsid w:val="003D2F79"/>
    <w:rsid w:val="00423114"/>
    <w:rsid w:val="00545ABE"/>
    <w:rsid w:val="005846A1"/>
    <w:rsid w:val="006B0894"/>
    <w:rsid w:val="00787561"/>
    <w:rsid w:val="0079180F"/>
    <w:rsid w:val="007D09AA"/>
    <w:rsid w:val="007E6D03"/>
    <w:rsid w:val="008A13F6"/>
    <w:rsid w:val="00A16EFB"/>
    <w:rsid w:val="00AF4C48"/>
    <w:rsid w:val="00B36E6C"/>
    <w:rsid w:val="00C4652C"/>
    <w:rsid w:val="00CC2F06"/>
    <w:rsid w:val="00CF61E5"/>
    <w:rsid w:val="00DD3EA6"/>
    <w:rsid w:val="00E25B41"/>
    <w:rsid w:val="00E45E1E"/>
    <w:rsid w:val="00E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E02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A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PeterJSmith3rd@gmail.com" TargetMode="External"/><Relationship Id="rId7" Type="http://schemas.openxmlformats.org/officeDocument/2006/relationships/hyperlink" Target="mailto:parsons@oakland.edu" TargetMode="External"/><Relationship Id="rId8" Type="http://schemas.openxmlformats.org/officeDocument/2006/relationships/hyperlink" Target="http://www.youtube.com/watch?v=mniNmU5FTE4&amp;feature=youtu.b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461</Words>
  <Characters>2633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Mary Kate  Venuti</cp:lastModifiedBy>
  <cp:revision>14</cp:revision>
  <dcterms:created xsi:type="dcterms:W3CDTF">2016-09-27T17:56:00Z</dcterms:created>
  <dcterms:modified xsi:type="dcterms:W3CDTF">2016-09-27T18:36:00Z</dcterms:modified>
</cp:coreProperties>
</file>